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D565" w14:textId="77777777" w:rsidR="004845F4" w:rsidRPr="000D64A3" w:rsidRDefault="004845F4" w:rsidP="00A536F3">
      <w:pPr>
        <w:rPr>
          <w:rFonts w:ascii="Times New Roman" w:hAnsi="Times New Roman" w:cs="Times New Roman"/>
        </w:rPr>
      </w:pPr>
      <w:bookmarkStart w:id="0" w:name="_GoBack"/>
      <w:bookmarkEnd w:id="0"/>
    </w:p>
    <w:p w14:paraId="6F31B3B5" w14:textId="7BACC10A" w:rsidR="00B64FA0" w:rsidRPr="00E053BB" w:rsidRDefault="00BF442E" w:rsidP="00A536F3">
      <w:pPr>
        <w:rPr>
          <w:rFonts w:ascii="Times New Roman" w:hAnsi="Times New Roman" w:cs="Times New Roman"/>
          <w:sz w:val="24"/>
          <w:szCs w:val="24"/>
        </w:rPr>
      </w:pPr>
      <w:r w:rsidRPr="00E053BB">
        <w:rPr>
          <w:rFonts w:ascii="Times New Roman" w:hAnsi="Times New Roman" w:cs="Times New Roman"/>
          <w:sz w:val="24"/>
          <w:szCs w:val="24"/>
        </w:rPr>
        <w:t>Applicant Name: _________________________________QTTP</w:t>
      </w:r>
      <w:r w:rsidR="00155411" w:rsidRPr="00E053BB">
        <w:rPr>
          <w:rFonts w:ascii="Times New Roman" w:hAnsi="Times New Roman" w:cs="Times New Roman"/>
          <w:sz w:val="24"/>
          <w:szCs w:val="24"/>
        </w:rPr>
        <w:t>A</w:t>
      </w:r>
      <w:r w:rsidRPr="00E053BB">
        <w:rPr>
          <w:rFonts w:ascii="Times New Roman" w:hAnsi="Times New Roman" w:cs="Times New Roman"/>
          <w:sz w:val="24"/>
          <w:szCs w:val="24"/>
        </w:rPr>
        <w:t xml:space="preserve">  Number:__________</w:t>
      </w:r>
    </w:p>
    <w:p w14:paraId="5E13DACC" w14:textId="77777777" w:rsidR="000D64A3" w:rsidRPr="00E053BB" w:rsidRDefault="000D64A3" w:rsidP="0048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F1FA1" w14:textId="36C5D1F1" w:rsidR="004845F4" w:rsidRPr="00E053BB" w:rsidRDefault="00B64FA0" w:rsidP="0048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3BB">
        <w:rPr>
          <w:rFonts w:ascii="Times New Roman" w:hAnsi="Times New Roman" w:cs="Times New Roman"/>
          <w:sz w:val="24"/>
          <w:szCs w:val="24"/>
        </w:rPr>
        <w:t xml:space="preserve">Please use the Checklist below to make sure you have provided all the required materials.  Provide the </w:t>
      </w:r>
      <w:r w:rsidR="001D2FFE" w:rsidRPr="00E053BB">
        <w:rPr>
          <w:rFonts w:ascii="Times New Roman" w:hAnsi="Times New Roman" w:cs="Times New Roman"/>
          <w:sz w:val="24"/>
          <w:szCs w:val="24"/>
        </w:rPr>
        <w:t xml:space="preserve">materials and the </w:t>
      </w:r>
      <w:r w:rsidRPr="00E053BB">
        <w:rPr>
          <w:rFonts w:ascii="Times New Roman" w:hAnsi="Times New Roman" w:cs="Times New Roman"/>
          <w:sz w:val="24"/>
          <w:szCs w:val="24"/>
        </w:rPr>
        <w:t>completed checklist with your application.</w:t>
      </w:r>
    </w:p>
    <w:p w14:paraId="73C71036" w14:textId="77777777" w:rsidR="000D64A3" w:rsidRPr="00E053BB" w:rsidRDefault="000D64A3" w:rsidP="0048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1E9E3" w14:textId="63BE665F" w:rsidR="00A536F3" w:rsidRPr="00E053BB" w:rsidRDefault="00A536F3" w:rsidP="0048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3BB">
        <w:rPr>
          <w:rFonts w:ascii="Times New Roman" w:hAnsi="Times New Roman" w:cs="Times New Roman"/>
          <w:sz w:val="24"/>
          <w:szCs w:val="24"/>
        </w:rPr>
        <w:t xml:space="preserve">Identify the Type of Practice you will be undertaking: Organisational Volunteering; Private service/gifting; </w:t>
      </w:r>
      <w:r w:rsidR="00590034" w:rsidRPr="00E053BB">
        <w:rPr>
          <w:rFonts w:ascii="Times New Roman" w:hAnsi="Times New Roman" w:cs="Times New Roman"/>
          <w:sz w:val="24"/>
          <w:szCs w:val="24"/>
        </w:rPr>
        <w:t>e</w:t>
      </w:r>
      <w:r w:rsidRPr="00E053BB">
        <w:rPr>
          <w:rFonts w:ascii="Times New Roman" w:hAnsi="Times New Roman" w:cs="Times New Roman"/>
          <w:sz w:val="24"/>
          <w:szCs w:val="24"/>
        </w:rPr>
        <w:t>xisting health care practice; new private practice; other _____________</w:t>
      </w:r>
    </w:p>
    <w:p w14:paraId="1A6A3B48" w14:textId="77777777" w:rsidR="004845F4" w:rsidRPr="00E053BB" w:rsidRDefault="004845F4" w:rsidP="004845F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804"/>
        <w:gridCol w:w="3471"/>
      </w:tblGrid>
      <w:tr w:rsidR="00590034" w:rsidRPr="00E053BB" w14:paraId="2AD8EED2" w14:textId="77777777" w:rsidTr="00A536F3">
        <w:tc>
          <w:tcPr>
            <w:tcW w:w="4214" w:type="dxa"/>
          </w:tcPr>
          <w:p w14:paraId="30D6AC4A" w14:textId="77777777" w:rsidR="00590034" w:rsidRPr="00E053BB" w:rsidRDefault="00CC5F7C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 xml:space="preserve"> </w:t>
            </w:r>
            <w:r w:rsidR="00590034" w:rsidRPr="00E053B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804" w:type="dxa"/>
          </w:tcPr>
          <w:p w14:paraId="369C726B" w14:textId="77777777" w:rsidR="00590034" w:rsidRPr="00E053BB" w:rsidRDefault="00590034" w:rsidP="00677EB2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Y/N</w:t>
            </w:r>
          </w:p>
        </w:tc>
        <w:tc>
          <w:tcPr>
            <w:tcW w:w="3471" w:type="dxa"/>
          </w:tcPr>
          <w:p w14:paraId="2ADE3D0D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Comments</w:t>
            </w:r>
          </w:p>
        </w:tc>
      </w:tr>
      <w:tr w:rsidR="00590034" w:rsidRPr="00E053BB" w14:paraId="0BB6020E" w14:textId="77777777" w:rsidTr="00A536F3">
        <w:tc>
          <w:tcPr>
            <w:tcW w:w="4214" w:type="dxa"/>
          </w:tcPr>
          <w:p w14:paraId="5F4EB29F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692770C6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291E552A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2E15EA2F" w14:textId="77777777" w:rsidTr="00A536F3">
        <w:tc>
          <w:tcPr>
            <w:tcW w:w="4214" w:type="dxa"/>
          </w:tcPr>
          <w:p w14:paraId="607985BC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Type of Practice you are planning to undertake – see above</w:t>
            </w:r>
          </w:p>
        </w:tc>
        <w:tc>
          <w:tcPr>
            <w:tcW w:w="804" w:type="dxa"/>
          </w:tcPr>
          <w:p w14:paraId="310C7568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4600F724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62C23910" w14:textId="77777777" w:rsidTr="00A536F3">
        <w:tc>
          <w:tcPr>
            <w:tcW w:w="4214" w:type="dxa"/>
          </w:tcPr>
          <w:p w14:paraId="19C5D934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562A6858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33F1EA9C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5039B7AC" w14:textId="77777777" w:rsidTr="00A536F3">
        <w:tc>
          <w:tcPr>
            <w:tcW w:w="4214" w:type="dxa"/>
          </w:tcPr>
          <w:p w14:paraId="50140536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 xml:space="preserve">TT Education – provision of evidence of completion of the following levels </w:t>
            </w:r>
          </w:p>
        </w:tc>
        <w:tc>
          <w:tcPr>
            <w:tcW w:w="804" w:type="dxa"/>
          </w:tcPr>
          <w:p w14:paraId="2B18BFC3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6F8158D4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76676050" w14:textId="77777777" w:rsidTr="00A536F3">
        <w:tc>
          <w:tcPr>
            <w:tcW w:w="4214" w:type="dxa"/>
          </w:tcPr>
          <w:p w14:paraId="514828A9" w14:textId="77777777" w:rsidR="00590034" w:rsidRPr="00E053BB" w:rsidRDefault="00590034" w:rsidP="00A536F3">
            <w:pPr>
              <w:ind w:left="720"/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Foundations (Basic)</w:t>
            </w:r>
          </w:p>
        </w:tc>
        <w:tc>
          <w:tcPr>
            <w:tcW w:w="804" w:type="dxa"/>
          </w:tcPr>
          <w:p w14:paraId="584CB9CE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1280E895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58F88E49" w14:textId="77777777" w:rsidTr="00A536F3">
        <w:tc>
          <w:tcPr>
            <w:tcW w:w="4214" w:type="dxa"/>
          </w:tcPr>
          <w:p w14:paraId="76E6C223" w14:textId="77777777" w:rsidR="00590034" w:rsidRPr="00E053BB" w:rsidRDefault="00590034" w:rsidP="00A536F3">
            <w:pPr>
              <w:ind w:left="720"/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Transpersonal (Intermediate)</w:t>
            </w:r>
          </w:p>
        </w:tc>
        <w:tc>
          <w:tcPr>
            <w:tcW w:w="804" w:type="dxa"/>
          </w:tcPr>
          <w:p w14:paraId="0DB2BA45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1CA09ECB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7E78CCE1" w14:textId="77777777" w:rsidTr="00A536F3">
        <w:tc>
          <w:tcPr>
            <w:tcW w:w="4214" w:type="dxa"/>
          </w:tcPr>
          <w:p w14:paraId="52777DBB" w14:textId="77777777" w:rsidR="00590034" w:rsidRPr="00E053BB" w:rsidRDefault="00590034" w:rsidP="00A536F3">
            <w:pPr>
              <w:ind w:left="720"/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Mentorship</w:t>
            </w:r>
          </w:p>
        </w:tc>
        <w:tc>
          <w:tcPr>
            <w:tcW w:w="804" w:type="dxa"/>
          </w:tcPr>
          <w:p w14:paraId="4D1F4866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44294640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3CC18C92" w14:textId="77777777" w:rsidTr="00A536F3">
        <w:tc>
          <w:tcPr>
            <w:tcW w:w="4214" w:type="dxa"/>
          </w:tcPr>
          <w:p w14:paraId="7B58C673" w14:textId="77777777" w:rsidR="00590034" w:rsidRPr="00E053BB" w:rsidRDefault="00590034" w:rsidP="00A536F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17C22D94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0F5B4DBA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6F965C13" w14:textId="77777777" w:rsidTr="00A536F3">
        <w:tc>
          <w:tcPr>
            <w:tcW w:w="4214" w:type="dxa"/>
          </w:tcPr>
          <w:p w14:paraId="683A9920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Membership of TTAA</w:t>
            </w:r>
          </w:p>
        </w:tc>
        <w:tc>
          <w:tcPr>
            <w:tcW w:w="804" w:type="dxa"/>
          </w:tcPr>
          <w:p w14:paraId="2B114388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50588941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2EED8A52" w14:textId="77777777" w:rsidTr="00A536F3">
        <w:tc>
          <w:tcPr>
            <w:tcW w:w="4214" w:type="dxa"/>
          </w:tcPr>
          <w:p w14:paraId="76574075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0C50B694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0F78F8CD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2843C805" w14:textId="77777777" w:rsidTr="00A536F3">
        <w:tc>
          <w:tcPr>
            <w:tcW w:w="4214" w:type="dxa"/>
          </w:tcPr>
          <w:p w14:paraId="69E027F4" w14:textId="77777777" w:rsidR="00590034" w:rsidRPr="00E053BB" w:rsidRDefault="00590034" w:rsidP="00CC5F7C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First Aid education – CPR and general First Aid ( provision of evidence of completion)</w:t>
            </w:r>
          </w:p>
          <w:p w14:paraId="5769B65F" w14:textId="77777777" w:rsidR="00590034" w:rsidRPr="00E053BB" w:rsidRDefault="00590034" w:rsidP="00B64FA0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if undertaking private practice (</w:t>
            </w:r>
            <w:r w:rsidR="00B64FA0" w:rsidRPr="00E053BB">
              <w:rPr>
                <w:rFonts w:ascii="Times New Roman" w:hAnsi="Times New Roman" w:cs="Times New Roman"/>
              </w:rPr>
              <w:t xml:space="preserve">advised but not mandatory </w:t>
            </w:r>
            <w:r w:rsidRPr="00E053BB">
              <w:rPr>
                <w:rFonts w:ascii="Times New Roman" w:hAnsi="Times New Roman" w:cs="Times New Roman"/>
              </w:rPr>
              <w:t>for private service/gifting)</w:t>
            </w:r>
          </w:p>
        </w:tc>
        <w:tc>
          <w:tcPr>
            <w:tcW w:w="804" w:type="dxa"/>
          </w:tcPr>
          <w:p w14:paraId="0D864896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739B4F72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46683EF1" w14:textId="77777777" w:rsidTr="00A536F3">
        <w:tc>
          <w:tcPr>
            <w:tcW w:w="4214" w:type="dxa"/>
          </w:tcPr>
          <w:p w14:paraId="4B5D282E" w14:textId="77777777" w:rsidR="00590034" w:rsidRPr="00E053BB" w:rsidRDefault="00590034" w:rsidP="00A536F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4FDB47AC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2A597EF5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5B07BE55" w14:textId="77777777" w:rsidTr="00A536F3">
        <w:tc>
          <w:tcPr>
            <w:tcW w:w="4214" w:type="dxa"/>
          </w:tcPr>
          <w:p w14:paraId="28437766" w14:textId="77777777" w:rsidR="00590034" w:rsidRPr="00E053BB" w:rsidRDefault="00590034" w:rsidP="00CC5F7C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Professional Indemnity Insurance if undertaking private practice (currently not required for private service/gifting)</w:t>
            </w:r>
          </w:p>
        </w:tc>
        <w:tc>
          <w:tcPr>
            <w:tcW w:w="804" w:type="dxa"/>
          </w:tcPr>
          <w:p w14:paraId="3F484159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51FFBD23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3C4548C3" w14:textId="77777777" w:rsidTr="00A536F3">
        <w:tc>
          <w:tcPr>
            <w:tcW w:w="4214" w:type="dxa"/>
          </w:tcPr>
          <w:p w14:paraId="531D9BD1" w14:textId="77777777" w:rsidR="00590034" w:rsidRPr="00E053BB" w:rsidRDefault="00590034" w:rsidP="00A536F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31EF9212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4EC37AA7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1DFEB56D" w14:textId="77777777" w:rsidTr="00A536F3">
        <w:tc>
          <w:tcPr>
            <w:tcW w:w="4214" w:type="dxa"/>
          </w:tcPr>
          <w:p w14:paraId="4905307D" w14:textId="77777777" w:rsidR="00590034" w:rsidRPr="00E053BB" w:rsidRDefault="00590034" w:rsidP="00CC5F7C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Insurance  arrangements if undertaking organisation volunteer work or have an existing health care practice</w:t>
            </w:r>
          </w:p>
        </w:tc>
        <w:tc>
          <w:tcPr>
            <w:tcW w:w="804" w:type="dxa"/>
          </w:tcPr>
          <w:p w14:paraId="67220878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1FABD45D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4925D223" w14:textId="77777777" w:rsidTr="00A536F3">
        <w:tc>
          <w:tcPr>
            <w:tcW w:w="4214" w:type="dxa"/>
          </w:tcPr>
          <w:p w14:paraId="4F82CE92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683B84D0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4E630E3B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68332559" w14:textId="77777777" w:rsidTr="00A536F3">
        <w:tc>
          <w:tcPr>
            <w:tcW w:w="4214" w:type="dxa"/>
          </w:tcPr>
          <w:p w14:paraId="4AFB6759" w14:textId="77777777" w:rsidR="00590034" w:rsidRPr="00E053BB" w:rsidRDefault="00590034" w:rsidP="00CB65BA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 xml:space="preserve">Agreement to comply with the </w:t>
            </w:r>
            <w:r w:rsidR="00CB65BA" w:rsidRPr="00E053BB">
              <w:rPr>
                <w:rFonts w:ascii="Times New Roman" w:hAnsi="Times New Roman" w:cs="Times New Roman"/>
              </w:rPr>
              <w:t>s</w:t>
            </w:r>
            <w:r w:rsidR="00870E15" w:rsidRPr="00E053BB">
              <w:rPr>
                <w:rFonts w:ascii="Times New Roman" w:hAnsi="Times New Roman" w:cs="Times New Roman"/>
              </w:rPr>
              <w:t>tatement of Ethics and Code of Conduct for the practice of Therapeutic Touch for TTAA</w:t>
            </w:r>
          </w:p>
        </w:tc>
        <w:tc>
          <w:tcPr>
            <w:tcW w:w="804" w:type="dxa"/>
          </w:tcPr>
          <w:p w14:paraId="29B8AAFC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2C843D5F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5CE45022" w14:textId="77777777" w:rsidTr="00A536F3">
        <w:tc>
          <w:tcPr>
            <w:tcW w:w="4214" w:type="dxa"/>
          </w:tcPr>
          <w:p w14:paraId="0D2CBE3F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088B347B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5F6911FF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1A18102F" w14:textId="77777777" w:rsidTr="00A536F3">
        <w:tc>
          <w:tcPr>
            <w:tcW w:w="4214" w:type="dxa"/>
          </w:tcPr>
          <w:p w14:paraId="3DE302CA" w14:textId="77777777" w:rsidR="00590034" w:rsidRPr="00E053BB" w:rsidRDefault="00590034" w:rsidP="00590034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Working with children check if you have a private practice where you see children</w:t>
            </w:r>
          </w:p>
        </w:tc>
        <w:tc>
          <w:tcPr>
            <w:tcW w:w="804" w:type="dxa"/>
          </w:tcPr>
          <w:p w14:paraId="48EEE270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0F71C17A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4539E1CF" w14:textId="77777777" w:rsidTr="00A536F3">
        <w:tc>
          <w:tcPr>
            <w:tcW w:w="4214" w:type="dxa"/>
          </w:tcPr>
          <w:p w14:paraId="28318AA8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0FA10F9F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30E11045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0D4F420D" w14:textId="77777777" w:rsidTr="00A536F3">
        <w:tc>
          <w:tcPr>
            <w:tcW w:w="4214" w:type="dxa"/>
          </w:tcPr>
          <w:p w14:paraId="5898AB9F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Absence of any misdemeanours under the law or with another professional organisation</w:t>
            </w:r>
          </w:p>
        </w:tc>
        <w:tc>
          <w:tcPr>
            <w:tcW w:w="804" w:type="dxa"/>
          </w:tcPr>
          <w:p w14:paraId="73FCE267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47867BFC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58F96799" w14:textId="77777777" w:rsidTr="00A536F3">
        <w:tc>
          <w:tcPr>
            <w:tcW w:w="4214" w:type="dxa"/>
          </w:tcPr>
          <w:p w14:paraId="34A5957C" w14:textId="77777777" w:rsidR="00590034" w:rsidRPr="00E053BB" w:rsidRDefault="00590034" w:rsidP="009A1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4F6488B1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5EDCD58D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590034" w:rsidRPr="00E053BB" w14:paraId="1EB75675" w14:textId="77777777" w:rsidTr="00A536F3">
        <w:tc>
          <w:tcPr>
            <w:tcW w:w="4214" w:type="dxa"/>
          </w:tcPr>
          <w:p w14:paraId="73084F91" w14:textId="77777777" w:rsidR="00590034" w:rsidRPr="00E053BB" w:rsidRDefault="008E36EA" w:rsidP="00870E15">
            <w:pPr>
              <w:rPr>
                <w:rFonts w:ascii="Times New Roman" w:hAnsi="Times New Roman" w:cs="Times New Roman"/>
              </w:rPr>
            </w:pPr>
            <w:r w:rsidRPr="00E053BB">
              <w:rPr>
                <w:rFonts w:ascii="Times New Roman" w:hAnsi="Times New Roman" w:cs="Times New Roman"/>
              </w:rPr>
              <w:t>Evidence of Professional development activities to be provided on a 2 yearly basis to ensure accreditation is maintained</w:t>
            </w:r>
          </w:p>
        </w:tc>
        <w:tc>
          <w:tcPr>
            <w:tcW w:w="804" w:type="dxa"/>
          </w:tcPr>
          <w:p w14:paraId="20E1589A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0010C738" w14:textId="77777777" w:rsidR="00590034" w:rsidRPr="00E053BB" w:rsidRDefault="00590034">
            <w:pPr>
              <w:rPr>
                <w:rFonts w:ascii="Times New Roman" w:hAnsi="Times New Roman" w:cs="Times New Roman"/>
              </w:rPr>
            </w:pPr>
          </w:p>
        </w:tc>
      </w:tr>
      <w:tr w:rsidR="000D64A3" w:rsidRPr="00E053BB" w14:paraId="517CB97E" w14:textId="77777777" w:rsidTr="00A536F3">
        <w:tc>
          <w:tcPr>
            <w:tcW w:w="4214" w:type="dxa"/>
          </w:tcPr>
          <w:p w14:paraId="3D8A511C" w14:textId="77777777" w:rsidR="000D64A3" w:rsidRPr="00E053BB" w:rsidRDefault="000D64A3" w:rsidP="0087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14:paraId="7E5661A1" w14:textId="77777777" w:rsidR="000D64A3" w:rsidRPr="00E053BB" w:rsidRDefault="000D6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</w:tcPr>
          <w:p w14:paraId="52EC621C" w14:textId="77777777" w:rsidR="000D64A3" w:rsidRPr="00E053BB" w:rsidRDefault="000D64A3">
            <w:pPr>
              <w:rPr>
                <w:rFonts w:ascii="Times New Roman" w:hAnsi="Times New Roman" w:cs="Times New Roman"/>
              </w:rPr>
            </w:pPr>
          </w:p>
        </w:tc>
      </w:tr>
    </w:tbl>
    <w:p w14:paraId="0155628C" w14:textId="249C8113" w:rsidR="00677EB2" w:rsidRPr="00E053BB" w:rsidRDefault="00677EB2"/>
    <w:p w14:paraId="2310845B" w14:textId="4BB2515A" w:rsidR="00CF2226" w:rsidRPr="00CF2226" w:rsidRDefault="00CF2226">
      <w:pPr>
        <w:rPr>
          <w:rFonts w:ascii="Times New Roman" w:hAnsi="Times New Roman" w:cs="Times New Roman"/>
        </w:rPr>
      </w:pPr>
    </w:p>
    <w:p w14:paraId="689DBED3" w14:textId="21F1FAEB" w:rsidR="00CF2226" w:rsidRPr="00CF2226" w:rsidRDefault="00CF222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 you wish to be listed on the TTAA Website or Facebook Page? </w:t>
      </w: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Yes  /  No</w:t>
      </w:r>
    </w:p>
    <w:p w14:paraId="133FFA7D" w14:textId="77777777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4B8E37" w14:textId="1879587E" w:rsid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Name:</w:t>
      </w:r>
      <w:r w:rsidR="001F61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_________________________________________________</w:t>
      </w:r>
    </w:p>
    <w:p w14:paraId="02448D67" w14:textId="1AF161AA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3C87E9" w14:textId="6A27A18C" w:rsidR="001F6133" w:rsidRPr="00CF2226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Business Name: __________________________________________</w:t>
      </w:r>
    </w:p>
    <w:p w14:paraId="269B8A61" w14:textId="7777777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38188022" w14:textId="60850542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Location:</w:t>
      </w:r>
      <w:r w:rsidR="001F61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_______________________________________________</w:t>
      </w:r>
    </w:p>
    <w:p w14:paraId="6E1AD65A" w14:textId="7777777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7A05CF" w14:textId="01DD9C7D" w:rsidR="001F6133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Mobile: </w:t>
      </w:r>
      <w:r w:rsidR="001F6133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</w:t>
      </w: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</w:t>
      </w:r>
    </w:p>
    <w:p w14:paraId="477A2B94" w14:textId="77777777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6EC79B" w14:textId="3C6DD329" w:rsidR="00CF2226" w:rsidRPr="00CF2226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</w:t>
      </w:r>
      <w:r w:rsidR="00CF2226"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ail: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_________________________________________________</w:t>
      </w:r>
    </w:p>
    <w:p w14:paraId="20EC79AD" w14:textId="7777777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B0498B2" w14:textId="2DC921C8" w:rsid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Therapeutic Touch Qualifications:</w:t>
      </w:r>
    </w:p>
    <w:p w14:paraId="1821BC3E" w14:textId="613F650C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1464FC" w14:textId="2172F968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D6C6CC" w14:textId="77777777" w:rsidR="001F6133" w:rsidRPr="00CF2226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62BD01" w14:textId="7777777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8F9AF1F" w14:textId="14956CE9" w:rsid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Qualifications:</w:t>
      </w:r>
    </w:p>
    <w:p w14:paraId="437FD03B" w14:textId="19643A02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1218A6" w14:textId="12485B72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E8CE4C" w14:textId="77777777" w:rsidR="001F6133" w:rsidRPr="00CF2226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C01758" w14:textId="7777777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D4C7810" w14:textId="0A3F280F" w:rsid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Services offered:</w:t>
      </w:r>
    </w:p>
    <w:p w14:paraId="33F07109" w14:textId="77777777" w:rsidR="001F6133" w:rsidRPr="00CF2226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A6E9A2" w14:textId="7777777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3EA7064" w14:textId="77777777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4EF87A" w14:textId="77777777" w:rsidR="001F6133" w:rsidRDefault="001F6133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5DD44C" w14:textId="73E66F76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Website:</w:t>
      </w:r>
    </w:p>
    <w:p w14:paraId="71A66FC0" w14:textId="7777777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91A1A9A" w14:textId="0983B847" w:rsidR="00CF2226" w:rsidRPr="00CF2226" w:rsidRDefault="00CF2226" w:rsidP="00CF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send</w:t>
      </w: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09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Portrait </w:t>
      </w: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Photo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via Email</w:t>
      </w:r>
      <w:r w:rsidRPr="00CF222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197B578B" w14:textId="77777777" w:rsidR="00CF2226" w:rsidRPr="00CF2226" w:rsidRDefault="00CF2226" w:rsidP="00CF2226">
      <w:pPr>
        <w:spacing w:after="100" w:line="240" w:lineRule="auto"/>
        <w:rPr>
          <w:rFonts w:ascii="Calibri" w:eastAsia="Times New Roman" w:hAnsi="Calibri" w:cs="Calibri"/>
          <w:lang w:eastAsia="en-GB"/>
        </w:rPr>
      </w:pPr>
      <w:r w:rsidRPr="00CF2226">
        <w:rPr>
          <w:rFonts w:ascii="Calibri" w:eastAsia="Times New Roman" w:hAnsi="Calibri" w:cs="Calibri"/>
          <w:lang w:eastAsia="en-GB"/>
        </w:rPr>
        <w:t> </w:t>
      </w:r>
    </w:p>
    <w:p w14:paraId="7FC192B4" w14:textId="77777777" w:rsidR="00CF2226" w:rsidRPr="00CF2226" w:rsidRDefault="00CF2226">
      <w:pPr>
        <w:rPr>
          <w:rFonts w:ascii="Times New Roman" w:eastAsia="Times New Roman" w:hAnsi="Times New Roman" w:cs="Times New Roman"/>
          <w:lang w:eastAsia="en-GB"/>
        </w:rPr>
      </w:pPr>
    </w:p>
    <w:sectPr w:rsidR="00CF2226" w:rsidRPr="00CF22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F5193" w14:textId="77777777" w:rsidR="004C6E3B" w:rsidRDefault="004C6E3B" w:rsidP="00EF1D17">
      <w:pPr>
        <w:spacing w:after="0" w:line="240" w:lineRule="auto"/>
      </w:pPr>
      <w:r>
        <w:separator/>
      </w:r>
    </w:p>
  </w:endnote>
  <w:endnote w:type="continuationSeparator" w:id="0">
    <w:p w14:paraId="278A1E2C" w14:textId="77777777" w:rsidR="004C6E3B" w:rsidRDefault="004C6E3B" w:rsidP="00EF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1FE5B" w14:textId="5B9F4F2B" w:rsidR="00EF1D17" w:rsidRPr="00B80168" w:rsidRDefault="003747B9">
    <w:pPr>
      <w:pStyle w:val="Footer"/>
      <w:rPr>
        <w:rFonts w:ascii="Times New Roman" w:hAnsi="Times New Roman" w:cs="Times New Roman"/>
      </w:rPr>
    </w:pPr>
    <w:r w:rsidRPr="00B80168">
      <w:rPr>
        <w:rFonts w:ascii="Times New Roman" w:hAnsi="Times New Roman" w:cs="Times New Roman"/>
      </w:rPr>
      <w:t>TTAA</w:t>
    </w:r>
    <w:r w:rsidR="00E54171" w:rsidRPr="00B80168">
      <w:rPr>
        <w:rFonts w:ascii="Times New Roman" w:hAnsi="Times New Roman" w:cs="Times New Roman"/>
      </w:rPr>
      <w:t>©</w:t>
    </w:r>
    <w:r w:rsidR="00E54171" w:rsidRPr="00B80168">
      <w:rPr>
        <w:rFonts w:ascii="Times New Roman" w:hAnsi="Times New Roman" w:cs="Times New Roman"/>
      </w:rPr>
      <w:tab/>
    </w:r>
    <w:r w:rsidR="00C951A1" w:rsidRPr="00B80168">
      <w:rPr>
        <w:rFonts w:ascii="Times New Roman" w:hAnsi="Times New Roman" w:cs="Times New Roman"/>
      </w:rPr>
      <w:fldChar w:fldCharType="begin"/>
    </w:r>
    <w:r w:rsidR="00C951A1" w:rsidRPr="00B80168">
      <w:rPr>
        <w:rFonts w:ascii="Times New Roman" w:hAnsi="Times New Roman" w:cs="Times New Roman"/>
      </w:rPr>
      <w:instrText xml:space="preserve"> PAGE   \* MERGEFORMAT </w:instrText>
    </w:r>
    <w:r w:rsidR="00C951A1" w:rsidRPr="00B80168">
      <w:rPr>
        <w:rFonts w:ascii="Times New Roman" w:hAnsi="Times New Roman" w:cs="Times New Roman"/>
      </w:rPr>
      <w:fldChar w:fldCharType="separate"/>
    </w:r>
    <w:r w:rsidR="00A9110C">
      <w:rPr>
        <w:rFonts w:ascii="Times New Roman" w:hAnsi="Times New Roman" w:cs="Times New Roman"/>
        <w:noProof/>
      </w:rPr>
      <w:t>2</w:t>
    </w:r>
    <w:r w:rsidR="00C951A1" w:rsidRPr="00B80168">
      <w:rPr>
        <w:rFonts w:ascii="Times New Roman" w:hAnsi="Times New Roman" w:cs="Times New Roman"/>
        <w:noProof/>
      </w:rPr>
      <w:fldChar w:fldCharType="end"/>
    </w:r>
    <w:r w:rsidR="00F37471">
      <w:rPr>
        <w:rFonts w:ascii="Times New Roman" w:hAnsi="Times New Roman" w:cs="Times New Roman"/>
        <w:noProof/>
      </w:rPr>
      <w:t>.</w:t>
    </w:r>
    <w:r w:rsidR="00E54171" w:rsidRPr="00B80168">
      <w:rPr>
        <w:rFonts w:ascii="Times New Roman" w:hAnsi="Times New Roman" w:cs="Times New Roman"/>
      </w:rPr>
      <w:tab/>
    </w:r>
    <w:r w:rsidR="00840204" w:rsidRPr="00B80168">
      <w:rPr>
        <w:rFonts w:ascii="Times New Roman" w:hAnsi="Times New Roman" w:cs="Times New Roman"/>
      </w:rPr>
      <w:t>20</w:t>
    </w:r>
    <w:r w:rsidR="00E54171" w:rsidRPr="00B80168">
      <w:rPr>
        <w:rFonts w:ascii="Times New Roman" w:hAnsi="Times New Roman" w:cs="Times New Roman"/>
      </w:rPr>
      <w:t>/0</w:t>
    </w:r>
    <w:r w:rsidR="00840204" w:rsidRPr="00B80168">
      <w:rPr>
        <w:rFonts w:ascii="Times New Roman" w:hAnsi="Times New Roman" w:cs="Times New Roman"/>
      </w:rPr>
      <w:t>7</w:t>
    </w:r>
    <w:r w:rsidR="00E54171" w:rsidRPr="00B80168">
      <w:rPr>
        <w:rFonts w:ascii="Times New Roman" w:hAnsi="Times New Roman" w:cs="Times New Roman"/>
      </w:rPr>
      <w:t>/20</w:t>
    </w:r>
    <w:r w:rsidR="00840204" w:rsidRPr="00B80168">
      <w:rPr>
        <w:rFonts w:ascii="Times New Roman" w:hAnsi="Times New Roman" w:cs="Times New Roman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EBCC" w14:textId="77777777" w:rsidR="004C6E3B" w:rsidRDefault="004C6E3B" w:rsidP="00EF1D17">
      <w:pPr>
        <w:spacing w:after="0" w:line="240" w:lineRule="auto"/>
      </w:pPr>
      <w:r>
        <w:separator/>
      </w:r>
    </w:p>
  </w:footnote>
  <w:footnote w:type="continuationSeparator" w:id="0">
    <w:p w14:paraId="41B8C229" w14:textId="77777777" w:rsidR="004C6E3B" w:rsidRDefault="004C6E3B" w:rsidP="00EF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A0A2A" w14:textId="77777777" w:rsidR="00EF1D17" w:rsidRPr="000D64A3" w:rsidRDefault="00EF1D17" w:rsidP="00EF1D1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D64A3">
      <w:rPr>
        <w:rFonts w:ascii="Times New Roman" w:hAnsi="Times New Roman" w:cs="Times New Roman"/>
        <w:sz w:val="28"/>
        <w:szCs w:val="28"/>
      </w:rPr>
      <w:t xml:space="preserve">Therapeutic Touch </w:t>
    </w:r>
    <w:r w:rsidR="003747B9" w:rsidRPr="000D64A3">
      <w:rPr>
        <w:rFonts w:ascii="Times New Roman" w:hAnsi="Times New Roman" w:cs="Times New Roman"/>
        <w:sz w:val="28"/>
        <w:szCs w:val="28"/>
      </w:rPr>
      <w:t>Association of Australasia</w:t>
    </w:r>
  </w:p>
  <w:p w14:paraId="4244D389" w14:textId="77777777" w:rsidR="00EF1D17" w:rsidRPr="000D64A3" w:rsidRDefault="006338EB" w:rsidP="00EF1D1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D64A3">
      <w:rPr>
        <w:rFonts w:ascii="Times New Roman" w:hAnsi="Times New Roman" w:cs="Times New Roman"/>
        <w:sz w:val="28"/>
        <w:szCs w:val="28"/>
      </w:rPr>
      <w:t>Application for Accreditation as a TT Practitioner</w:t>
    </w:r>
    <w:r w:rsidR="003747B9" w:rsidRPr="000D64A3">
      <w:rPr>
        <w:rFonts w:ascii="Times New Roman" w:hAnsi="Times New Roman" w:cs="Times New Roman"/>
        <w:sz w:val="28"/>
        <w:szCs w:val="28"/>
      </w:rPr>
      <w:t>: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6FEC"/>
    <w:multiLevelType w:val="hybridMultilevel"/>
    <w:tmpl w:val="F8567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17"/>
    <w:rsid w:val="00030529"/>
    <w:rsid w:val="000D64A3"/>
    <w:rsid w:val="00155411"/>
    <w:rsid w:val="00192FF0"/>
    <w:rsid w:val="00194B29"/>
    <w:rsid w:val="001978D9"/>
    <w:rsid w:val="001D2FFE"/>
    <w:rsid w:val="001F6133"/>
    <w:rsid w:val="00241DE9"/>
    <w:rsid w:val="00291C7D"/>
    <w:rsid w:val="00296855"/>
    <w:rsid w:val="002D7F2E"/>
    <w:rsid w:val="003747B9"/>
    <w:rsid w:val="003F639B"/>
    <w:rsid w:val="00467054"/>
    <w:rsid w:val="00470901"/>
    <w:rsid w:val="004845F4"/>
    <w:rsid w:val="004C6E3B"/>
    <w:rsid w:val="00506233"/>
    <w:rsid w:val="00590034"/>
    <w:rsid w:val="005B628B"/>
    <w:rsid w:val="006338EB"/>
    <w:rsid w:val="00677EB2"/>
    <w:rsid w:val="0068682B"/>
    <w:rsid w:val="006C166F"/>
    <w:rsid w:val="006E6028"/>
    <w:rsid w:val="00715D3F"/>
    <w:rsid w:val="007B0ED1"/>
    <w:rsid w:val="007B1398"/>
    <w:rsid w:val="00840204"/>
    <w:rsid w:val="00870E15"/>
    <w:rsid w:val="008E36EA"/>
    <w:rsid w:val="00900C83"/>
    <w:rsid w:val="00977BD2"/>
    <w:rsid w:val="009A1B7C"/>
    <w:rsid w:val="00A3497A"/>
    <w:rsid w:val="00A536F3"/>
    <w:rsid w:val="00A9110C"/>
    <w:rsid w:val="00B64FA0"/>
    <w:rsid w:val="00B80168"/>
    <w:rsid w:val="00B94819"/>
    <w:rsid w:val="00BD6E64"/>
    <w:rsid w:val="00BF442E"/>
    <w:rsid w:val="00C951A1"/>
    <w:rsid w:val="00CB65BA"/>
    <w:rsid w:val="00CC5F7C"/>
    <w:rsid w:val="00CF2226"/>
    <w:rsid w:val="00DF1318"/>
    <w:rsid w:val="00E053BB"/>
    <w:rsid w:val="00E54171"/>
    <w:rsid w:val="00EC3A64"/>
    <w:rsid w:val="00EF1D17"/>
    <w:rsid w:val="00F37471"/>
    <w:rsid w:val="00F51B2A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6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17"/>
  </w:style>
  <w:style w:type="paragraph" w:styleId="Footer">
    <w:name w:val="footer"/>
    <w:basedOn w:val="Normal"/>
    <w:link w:val="Foot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17"/>
  </w:style>
  <w:style w:type="paragraph" w:styleId="ListParagraph">
    <w:name w:val="List Paragraph"/>
    <w:basedOn w:val="Normal"/>
    <w:uiPriority w:val="34"/>
    <w:qFormat/>
    <w:rsid w:val="00F51B2A"/>
    <w:pPr>
      <w:ind w:left="720"/>
      <w:contextualSpacing/>
    </w:pPr>
  </w:style>
  <w:style w:type="table" w:styleId="TableGrid">
    <w:name w:val="Table Grid"/>
    <w:basedOn w:val="TableNormal"/>
    <w:uiPriority w:val="59"/>
    <w:rsid w:val="006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2226"/>
  </w:style>
  <w:style w:type="character" w:customStyle="1" w:styleId="apple-tab-span">
    <w:name w:val="apple-tab-span"/>
    <w:basedOn w:val="DefaultParagraphFont"/>
    <w:rsid w:val="00CF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17"/>
  </w:style>
  <w:style w:type="paragraph" w:styleId="Footer">
    <w:name w:val="footer"/>
    <w:basedOn w:val="Normal"/>
    <w:link w:val="Foot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17"/>
  </w:style>
  <w:style w:type="paragraph" w:styleId="ListParagraph">
    <w:name w:val="List Paragraph"/>
    <w:basedOn w:val="Normal"/>
    <w:uiPriority w:val="34"/>
    <w:qFormat/>
    <w:rsid w:val="00F51B2A"/>
    <w:pPr>
      <w:ind w:left="720"/>
      <w:contextualSpacing/>
    </w:pPr>
  </w:style>
  <w:style w:type="table" w:styleId="TableGrid">
    <w:name w:val="Table Grid"/>
    <w:basedOn w:val="TableNormal"/>
    <w:uiPriority w:val="59"/>
    <w:rsid w:val="006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F2226"/>
  </w:style>
  <w:style w:type="character" w:customStyle="1" w:styleId="apple-tab-span">
    <w:name w:val="apple-tab-span"/>
    <w:basedOn w:val="DefaultParagraphFont"/>
    <w:rsid w:val="00CF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2019-02-01T01:02:00Z</cp:lastPrinted>
  <dcterms:created xsi:type="dcterms:W3CDTF">2020-07-27T07:03:00Z</dcterms:created>
  <dcterms:modified xsi:type="dcterms:W3CDTF">2020-07-27T07:03:00Z</dcterms:modified>
</cp:coreProperties>
</file>